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C" w:rsidRPr="002C027C" w:rsidRDefault="002C027C" w:rsidP="00810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912" w:rsidRPr="002C027C" w:rsidRDefault="00810912" w:rsidP="005A65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7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C027C" w:rsidRDefault="0081091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приема граждан руководящим составом </w:t>
      </w:r>
    </w:p>
    <w:p w:rsidR="005A6572" w:rsidRPr="002C027C" w:rsidRDefault="005A657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>УМВД России по Ленинскому городскому округу</w:t>
      </w:r>
    </w:p>
    <w:p w:rsidR="009021A3" w:rsidRPr="002C027C" w:rsidRDefault="00810912" w:rsidP="001B1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 на </w:t>
      </w:r>
      <w:r w:rsidR="004F7C79">
        <w:rPr>
          <w:rFonts w:ascii="Times New Roman" w:hAnsi="Times New Roman" w:cs="Times New Roman"/>
          <w:sz w:val="28"/>
          <w:szCs w:val="28"/>
        </w:rPr>
        <w:t>март</w:t>
      </w:r>
      <w:r w:rsidR="005A5476">
        <w:rPr>
          <w:rFonts w:ascii="Times New Roman" w:hAnsi="Times New Roman" w:cs="Times New Roman"/>
          <w:sz w:val="28"/>
          <w:szCs w:val="28"/>
        </w:rPr>
        <w:t xml:space="preserve"> </w:t>
      </w:r>
      <w:r w:rsidRPr="002C027C">
        <w:rPr>
          <w:rFonts w:ascii="Times New Roman" w:hAnsi="Times New Roman" w:cs="Times New Roman"/>
          <w:sz w:val="28"/>
          <w:szCs w:val="28"/>
        </w:rPr>
        <w:t>20</w:t>
      </w:r>
      <w:r w:rsidR="005A6572" w:rsidRPr="002C027C">
        <w:rPr>
          <w:rFonts w:ascii="Times New Roman" w:hAnsi="Times New Roman" w:cs="Times New Roman"/>
          <w:sz w:val="28"/>
          <w:szCs w:val="28"/>
        </w:rPr>
        <w:t>2</w:t>
      </w:r>
      <w:r w:rsidR="005A5476">
        <w:rPr>
          <w:rFonts w:ascii="Times New Roman" w:hAnsi="Times New Roman" w:cs="Times New Roman"/>
          <w:sz w:val="28"/>
          <w:szCs w:val="28"/>
        </w:rPr>
        <w:t>3</w:t>
      </w:r>
      <w:r w:rsidRPr="002C027C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tbl>
      <w:tblPr>
        <w:tblpPr w:leftFromText="180" w:rightFromText="180" w:vertAnchor="text" w:horzAnchor="margin" w:tblpXSpec="center" w:tblpY="135"/>
        <w:tblW w:w="10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2785"/>
        <w:gridCol w:w="1701"/>
        <w:gridCol w:w="1417"/>
        <w:gridCol w:w="1791"/>
      </w:tblGrid>
      <w:tr w:rsidR="00D621D8" w:rsidRPr="00511271" w:rsidTr="00BD1679">
        <w:trPr>
          <w:trHeight w:val="226"/>
        </w:trPr>
        <w:tc>
          <w:tcPr>
            <w:tcW w:w="10672" w:type="dxa"/>
            <w:gridSpan w:val="5"/>
          </w:tcPr>
          <w:p w:rsidR="00D621D8" w:rsidRPr="00511271" w:rsidRDefault="00D621D8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Министерство внутренних дел России по Ленинскому городскому округу</w:t>
            </w:r>
          </w:p>
          <w:p w:rsidR="00D621D8" w:rsidRPr="00511271" w:rsidRDefault="00D621D8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142700, Московская область, Ленинский городской округ, г. Видное, ул. Центральная, д.4    </w:t>
            </w:r>
          </w:p>
        </w:tc>
      </w:tr>
      <w:tr w:rsidR="003B7A72" w:rsidRPr="00511271" w:rsidTr="00BD1679">
        <w:trPr>
          <w:trHeight w:val="226"/>
        </w:trPr>
        <w:tc>
          <w:tcPr>
            <w:tcW w:w="2978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785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Дата, день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недели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B7A72" w:rsidRDefault="003B7A72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511271">
              <w:rPr>
                <w:rFonts w:ascii="Times New Roman" w:hAnsi="Times New Roman"/>
                <w:sz w:val="26"/>
                <w:szCs w:val="26"/>
              </w:rPr>
              <w:t>ремя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Адрес приема  </w:t>
            </w:r>
          </w:p>
        </w:tc>
      </w:tr>
      <w:tr w:rsidR="003B7A72" w:rsidRPr="00511271" w:rsidTr="00BD1679">
        <w:trPr>
          <w:trHeight w:val="790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Сергеевич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часов</w:t>
            </w: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3B7A72" w:rsidRPr="00511271" w:rsidTr="00BD1679">
        <w:trPr>
          <w:trHeight w:val="606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– начальник полиции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Суев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Роман Дмитриевич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часов</w:t>
            </w: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833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Леденев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4F7C79" w:rsidRPr="00511271" w:rsidTr="00BD1679">
        <w:trPr>
          <w:trHeight w:val="833"/>
        </w:trPr>
        <w:tc>
          <w:tcPr>
            <w:tcW w:w="2978" w:type="dxa"/>
            <w:tcBorders>
              <w:top w:val="nil"/>
            </w:tcBorders>
          </w:tcPr>
          <w:p w:rsidR="004F7C79" w:rsidRPr="00511271" w:rsidRDefault="004F7C79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Следственного управления </w:t>
            </w:r>
          </w:p>
        </w:tc>
        <w:tc>
          <w:tcPr>
            <w:tcW w:w="2785" w:type="dxa"/>
            <w:tcBorders>
              <w:top w:val="nil"/>
            </w:tcBorders>
          </w:tcPr>
          <w:p w:rsidR="004F7C79" w:rsidRDefault="004F7C79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Шабалкин Дмитрий Геннадьевич 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4F7C79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4F7C79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4F7C79" w:rsidRDefault="004F7C79" w:rsidP="004F7C7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15-18 часов</w:t>
            </w:r>
          </w:p>
        </w:tc>
        <w:tc>
          <w:tcPr>
            <w:tcW w:w="1791" w:type="dxa"/>
            <w:tcBorders>
              <w:top w:val="nil"/>
            </w:tcBorders>
          </w:tcPr>
          <w:p w:rsidR="004F7C79" w:rsidRPr="00511271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  <w:proofErr w:type="gramEnd"/>
          </w:p>
        </w:tc>
      </w:tr>
      <w:tr w:rsidR="003B7A72" w:rsidRPr="00511271" w:rsidTr="00BD1679">
        <w:trPr>
          <w:trHeight w:val="850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 (по оперативной работе)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Федюнин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3B7A72" w:rsidRPr="00511271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3B7A72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  </w:t>
            </w:r>
          </w:p>
        </w:tc>
      </w:tr>
      <w:tr w:rsidR="003B7A72" w:rsidRPr="00511271" w:rsidTr="00BD1679">
        <w:trPr>
          <w:trHeight w:val="1192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(по охране общественного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порядка)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Хвостов</w:t>
            </w:r>
          </w:p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Васильевич</w:t>
            </w:r>
          </w:p>
          <w:p w:rsidR="003B7A72" w:rsidRPr="00511271" w:rsidRDefault="003B7A72" w:rsidP="001B13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687"/>
        </w:trPr>
        <w:tc>
          <w:tcPr>
            <w:tcW w:w="2978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</w:t>
            </w:r>
          </w:p>
        </w:tc>
        <w:tc>
          <w:tcPr>
            <w:tcW w:w="2785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Жданова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Жанна Витальевна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7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A72" w:rsidRPr="00511271" w:rsidTr="00BD1679">
        <w:trPr>
          <w:trHeight w:val="807"/>
        </w:trPr>
        <w:tc>
          <w:tcPr>
            <w:tcW w:w="2978" w:type="dxa"/>
            <w:tcBorders>
              <w:top w:val="single" w:sz="4" w:space="0" w:color="auto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уголовного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розыска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Никитин </w:t>
            </w:r>
          </w:p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7A72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A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B7A72" w:rsidRPr="00511271" w:rsidRDefault="004F7C79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7A72" w:rsidRDefault="003B7A72" w:rsidP="001B13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878"/>
        </w:trPr>
        <w:tc>
          <w:tcPr>
            <w:tcW w:w="2978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отдела ГИБДД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Баландин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Анатолий Васильевич</w:t>
            </w:r>
          </w:p>
          <w:p w:rsidR="003B7A72" w:rsidRPr="00511271" w:rsidRDefault="003B7A72" w:rsidP="001B13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7A72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</w:t>
            </w:r>
            <w:r w:rsidR="004F7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7A72" w:rsidRDefault="001B1333" w:rsidP="001B1333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15-18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3B7A72" w:rsidRPr="00511271" w:rsidTr="00BD1679">
        <w:trPr>
          <w:trHeight w:val="226"/>
        </w:trPr>
        <w:tc>
          <w:tcPr>
            <w:tcW w:w="2978" w:type="dxa"/>
            <w:tcBorders>
              <w:top w:val="single" w:sz="4" w:space="0" w:color="auto"/>
            </w:tcBorders>
          </w:tcPr>
          <w:p w:rsidR="003B7A72" w:rsidRPr="00511271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7A72" w:rsidRPr="00511271">
              <w:rPr>
                <w:rFonts w:ascii="Times New Roman" w:hAnsi="Times New Roman" w:cs="Times New Roman"/>
                <w:sz w:val="26"/>
                <w:szCs w:val="26"/>
              </w:rPr>
              <w:t>тдела по вопросам миграции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3B7A72" w:rsidRPr="00511271" w:rsidRDefault="004F7C79" w:rsidP="004F7C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Тахтаров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Владимирович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B7A72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7A72" w:rsidRDefault="001B1333" w:rsidP="001B1333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3B7A72" w:rsidRPr="00511271" w:rsidRDefault="003B7A72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1B1333" w:rsidRPr="00511271" w:rsidTr="00BD1679">
        <w:trPr>
          <w:trHeight w:val="226"/>
        </w:trPr>
        <w:tc>
          <w:tcPr>
            <w:tcW w:w="2978" w:type="dxa"/>
            <w:tcBorders>
              <w:top w:val="single" w:sz="4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Развилковского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Медведев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4F7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г.о.,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п. Развилка, д.7</w:t>
            </w:r>
          </w:p>
        </w:tc>
      </w:tr>
      <w:tr w:rsidR="001B1333" w:rsidRPr="00511271" w:rsidTr="00BD1679">
        <w:trPr>
          <w:trHeight w:val="226"/>
        </w:trPr>
        <w:tc>
          <w:tcPr>
            <w:tcW w:w="2978" w:type="dxa"/>
            <w:tcBorders>
              <w:top w:val="nil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Видновского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785" w:type="dxa"/>
            <w:tcBorders>
              <w:top w:val="nil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Владимир Михайлович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="004F7C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г. Видное, ул. Школьная д.2а</w:t>
            </w:r>
          </w:p>
        </w:tc>
      </w:tr>
      <w:tr w:rsidR="001B1333" w:rsidRPr="00511271" w:rsidTr="00BD1679">
        <w:trPr>
          <w:trHeight w:val="22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Булатниковского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полиции</w:t>
            </w:r>
          </w:p>
        </w:tc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 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1333" w:rsidRDefault="004F7C79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B1333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1333" w:rsidRDefault="001B1333" w:rsidP="001B1333">
            <w:pPr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17-20 часов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г. Видное, ул.</w:t>
            </w:r>
          </w:p>
          <w:p w:rsidR="001B1333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8-я линия,</w:t>
            </w:r>
          </w:p>
          <w:p w:rsidR="001B1333" w:rsidRPr="00511271" w:rsidRDefault="001B1333" w:rsidP="001B133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стр. 13</w:t>
            </w:r>
          </w:p>
        </w:tc>
      </w:tr>
    </w:tbl>
    <w:p w:rsidR="006B2CFB" w:rsidRDefault="006B2CFB" w:rsidP="003A4FB0">
      <w:pPr>
        <w:jc w:val="center"/>
        <w:rPr>
          <w:rFonts w:ascii="Times New Roman" w:hAnsi="Times New Roman"/>
          <w:sz w:val="28"/>
          <w:szCs w:val="28"/>
        </w:rPr>
      </w:pPr>
    </w:p>
    <w:p w:rsidR="001B1333" w:rsidRDefault="001B1333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приеме населения могут присутствовать члены общественного совета</w:t>
      </w:r>
    </w:p>
    <w:p w:rsidR="001B1333" w:rsidRDefault="001B1333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УМВД России по Ленинскому городскому округу  </w:t>
      </w:r>
    </w:p>
    <w:p w:rsidR="001B1333" w:rsidRDefault="001B1333" w:rsidP="001B13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0D3E" w:rsidRPr="003A4FB0" w:rsidRDefault="000D2814" w:rsidP="001B13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6587" w:rsidRPr="003A4FB0">
        <w:rPr>
          <w:rFonts w:ascii="Times New Roman" w:hAnsi="Times New Roman"/>
          <w:sz w:val="28"/>
          <w:szCs w:val="28"/>
        </w:rPr>
        <w:t xml:space="preserve">рием граждан руководящим составом </w:t>
      </w:r>
      <w:r>
        <w:rPr>
          <w:rFonts w:ascii="Times New Roman" w:hAnsi="Times New Roman"/>
          <w:sz w:val="28"/>
          <w:szCs w:val="28"/>
        </w:rPr>
        <w:t>УМВД</w:t>
      </w:r>
      <w:r w:rsidR="006B2CFB">
        <w:rPr>
          <w:rFonts w:ascii="Times New Roman" w:hAnsi="Times New Roman"/>
          <w:sz w:val="28"/>
          <w:szCs w:val="28"/>
        </w:rPr>
        <w:t xml:space="preserve"> России по Ленинскому городскому округу </w:t>
      </w:r>
      <w:r w:rsidR="0048385F" w:rsidRPr="003A4FB0">
        <w:rPr>
          <w:rFonts w:ascii="Times New Roman" w:hAnsi="Times New Roman"/>
          <w:sz w:val="28"/>
          <w:szCs w:val="28"/>
        </w:rPr>
        <w:t>осуществляется</w:t>
      </w:r>
      <w:r w:rsidR="0048385F">
        <w:rPr>
          <w:rFonts w:ascii="Times New Roman" w:hAnsi="Times New Roman"/>
          <w:sz w:val="28"/>
          <w:szCs w:val="28"/>
        </w:rPr>
        <w:t xml:space="preserve"> </w:t>
      </w:r>
      <w:r w:rsidR="001A6587" w:rsidRPr="003A4FB0">
        <w:rPr>
          <w:rFonts w:ascii="Times New Roman" w:hAnsi="Times New Roman"/>
          <w:sz w:val="28"/>
          <w:szCs w:val="28"/>
        </w:rPr>
        <w:t>по предварительной записи</w:t>
      </w:r>
      <w:r w:rsidR="00C0296C">
        <w:rPr>
          <w:rFonts w:ascii="Times New Roman" w:hAnsi="Times New Roman"/>
          <w:sz w:val="28"/>
          <w:szCs w:val="28"/>
        </w:rPr>
        <w:t xml:space="preserve">                         </w:t>
      </w:r>
      <w:r w:rsidR="001A6587" w:rsidRPr="003A4FB0">
        <w:rPr>
          <w:rFonts w:ascii="Times New Roman" w:hAnsi="Times New Roman"/>
          <w:sz w:val="28"/>
          <w:szCs w:val="28"/>
        </w:rPr>
        <w:t xml:space="preserve"> по телефону </w:t>
      </w:r>
      <w:r w:rsidR="001A6587" w:rsidRPr="003A4FB0">
        <w:rPr>
          <w:rFonts w:ascii="Times New Roman" w:hAnsi="Times New Roman"/>
          <w:b/>
          <w:sz w:val="28"/>
          <w:szCs w:val="28"/>
        </w:rPr>
        <w:t>8-495-541-</w:t>
      </w:r>
      <w:r w:rsidR="00C0296C">
        <w:rPr>
          <w:rFonts w:ascii="Times New Roman" w:hAnsi="Times New Roman"/>
          <w:b/>
          <w:sz w:val="28"/>
          <w:szCs w:val="28"/>
        </w:rPr>
        <w:t>45</w:t>
      </w:r>
      <w:r w:rsidR="001A6587" w:rsidRPr="003A4FB0">
        <w:rPr>
          <w:rFonts w:ascii="Times New Roman" w:hAnsi="Times New Roman"/>
          <w:b/>
          <w:sz w:val="28"/>
          <w:szCs w:val="28"/>
        </w:rPr>
        <w:t>-</w:t>
      </w:r>
      <w:r w:rsidR="00C0296C">
        <w:rPr>
          <w:rFonts w:ascii="Times New Roman" w:hAnsi="Times New Roman"/>
          <w:b/>
          <w:sz w:val="28"/>
          <w:szCs w:val="28"/>
        </w:rPr>
        <w:t>00; 8-495-549-05-00</w:t>
      </w:r>
      <w:r w:rsidR="001A6587" w:rsidRPr="003A4FB0">
        <w:rPr>
          <w:rFonts w:ascii="Times New Roman" w:hAnsi="Times New Roman"/>
          <w:sz w:val="28"/>
          <w:szCs w:val="28"/>
        </w:rPr>
        <w:t>,</w:t>
      </w:r>
      <w:r w:rsidR="001B1333">
        <w:rPr>
          <w:rFonts w:ascii="Times New Roman" w:hAnsi="Times New Roman"/>
          <w:sz w:val="28"/>
          <w:szCs w:val="28"/>
        </w:rPr>
        <w:t xml:space="preserve"> (внутренний телефон: 108) </w:t>
      </w:r>
      <w:r w:rsidR="001A6587" w:rsidRPr="003A4FB0">
        <w:rPr>
          <w:rFonts w:ascii="Times New Roman" w:hAnsi="Times New Roman"/>
          <w:sz w:val="28"/>
          <w:szCs w:val="28"/>
        </w:rPr>
        <w:t xml:space="preserve"> с</w:t>
      </w:r>
      <w:r w:rsidR="001B1333">
        <w:rPr>
          <w:rFonts w:ascii="Times New Roman" w:hAnsi="Times New Roman"/>
          <w:sz w:val="28"/>
          <w:szCs w:val="28"/>
        </w:rPr>
        <w:t xml:space="preserve"> </w:t>
      </w:r>
      <w:r w:rsidR="001A6587" w:rsidRPr="003A4FB0">
        <w:rPr>
          <w:rFonts w:ascii="Times New Roman" w:hAnsi="Times New Roman"/>
          <w:sz w:val="28"/>
          <w:szCs w:val="28"/>
        </w:rPr>
        <w:t>собой необходимо иметь документ, удостоверяющий личность.</w:t>
      </w:r>
    </w:p>
    <w:sectPr w:rsidR="002B0D3E" w:rsidRPr="003A4FB0" w:rsidSect="009372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67"/>
    <w:rsid w:val="000D2814"/>
    <w:rsid w:val="0014253C"/>
    <w:rsid w:val="001760E3"/>
    <w:rsid w:val="001A6587"/>
    <w:rsid w:val="001B1333"/>
    <w:rsid w:val="001F0898"/>
    <w:rsid w:val="002B0D3E"/>
    <w:rsid w:val="002C027C"/>
    <w:rsid w:val="002D4D8E"/>
    <w:rsid w:val="00352F67"/>
    <w:rsid w:val="003A4FB0"/>
    <w:rsid w:val="003B7A72"/>
    <w:rsid w:val="0048385F"/>
    <w:rsid w:val="004F7C79"/>
    <w:rsid w:val="005A5476"/>
    <w:rsid w:val="005A6572"/>
    <w:rsid w:val="00621A6D"/>
    <w:rsid w:val="006B2CFB"/>
    <w:rsid w:val="006C00AD"/>
    <w:rsid w:val="00743079"/>
    <w:rsid w:val="00776769"/>
    <w:rsid w:val="00797A70"/>
    <w:rsid w:val="00810912"/>
    <w:rsid w:val="009021A3"/>
    <w:rsid w:val="00937230"/>
    <w:rsid w:val="0097108C"/>
    <w:rsid w:val="00A13B21"/>
    <w:rsid w:val="00BD1679"/>
    <w:rsid w:val="00BE6C02"/>
    <w:rsid w:val="00C0296C"/>
    <w:rsid w:val="00CB54D3"/>
    <w:rsid w:val="00D621D8"/>
    <w:rsid w:val="00E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ZamNachUMVD</dc:creator>
  <cp:keywords/>
  <dc:description/>
  <cp:lastModifiedBy>сми</cp:lastModifiedBy>
  <cp:revision>4</cp:revision>
  <cp:lastPrinted>2022-06-30T09:29:00Z</cp:lastPrinted>
  <dcterms:created xsi:type="dcterms:W3CDTF">2022-12-23T09:34:00Z</dcterms:created>
  <dcterms:modified xsi:type="dcterms:W3CDTF">2023-02-27T07:14:00Z</dcterms:modified>
</cp:coreProperties>
</file>